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CAF09" w14:textId="77777777" w:rsidR="005B57F8" w:rsidRDefault="005B57F8" w:rsidP="00463763">
      <w:pPr>
        <w:pStyle w:val="NoSpacing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0F8C5002" wp14:editId="14E62782">
            <wp:extent cx="2029249" cy="14424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nc logo (hi-res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282" cy="144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drawing>
          <wp:inline distT="0" distB="0" distL="0" distR="0" wp14:anchorId="5C866457" wp14:editId="2AC44DB3">
            <wp:extent cx="2137144" cy="5817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s_council_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559" cy="58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drawing>
          <wp:inline distT="0" distB="0" distL="0" distR="0" wp14:anchorId="47E59BAD" wp14:editId="4E9218E8">
            <wp:extent cx="1488558" cy="6082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IE_logo_founder_bl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33" cy="61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3BAB8" w14:textId="77777777" w:rsidR="005B57F8" w:rsidRDefault="005B57F8" w:rsidP="00463763">
      <w:pPr>
        <w:pStyle w:val="NoSpacing"/>
        <w:rPr>
          <w:b/>
        </w:rPr>
      </w:pPr>
    </w:p>
    <w:p w14:paraId="4E6F0580" w14:textId="77777777" w:rsidR="005B57F8" w:rsidRDefault="005B57F8" w:rsidP="00463763">
      <w:pPr>
        <w:pStyle w:val="NoSpacing"/>
        <w:rPr>
          <w:b/>
        </w:rPr>
      </w:pPr>
    </w:p>
    <w:p w14:paraId="1432E57B" w14:textId="77777777" w:rsidR="005B57F8" w:rsidRDefault="005B57F8" w:rsidP="00463763">
      <w:pPr>
        <w:pStyle w:val="NoSpacing"/>
        <w:rPr>
          <w:b/>
        </w:rPr>
      </w:pPr>
    </w:p>
    <w:p w14:paraId="7F9A5B53" w14:textId="77777777" w:rsidR="00463763" w:rsidRDefault="00037F41" w:rsidP="00463763">
      <w:pPr>
        <w:pStyle w:val="NoSpacing"/>
        <w:rPr>
          <w:b/>
        </w:rPr>
      </w:pPr>
      <w:r>
        <w:rPr>
          <w:b/>
        </w:rPr>
        <w:t>MIDI – Music Industry Development Initiative</w:t>
      </w:r>
    </w:p>
    <w:p w14:paraId="5FAE6F78" w14:textId="77777777" w:rsidR="005B57F8" w:rsidRDefault="005B57F8" w:rsidP="00463763">
      <w:pPr>
        <w:pStyle w:val="NoSpacing"/>
        <w:rPr>
          <w:b/>
        </w:rPr>
      </w:pPr>
    </w:p>
    <w:p w14:paraId="41F73339" w14:textId="77777777" w:rsidR="006B4329" w:rsidRPr="005B57F8" w:rsidRDefault="00037F41">
      <w:pPr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D26D0C" wp14:editId="04AE4D5D">
                <wp:simplePos x="0" y="0"/>
                <wp:positionH relativeFrom="column">
                  <wp:posOffset>-212725</wp:posOffset>
                </wp:positionH>
                <wp:positionV relativeFrom="paragraph">
                  <wp:posOffset>321310</wp:posOffset>
                </wp:positionV>
                <wp:extent cx="5911850" cy="0"/>
                <wp:effectExtent l="6350" t="6350" r="6350" b="1270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E70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6.75pt;margin-top:25.3pt;width:46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qqHgIAADwEAAAOAAAAZHJzL2Uyb0RvYy54bWysU9uO2jAQfa/Uf7D8DrkUthARVqsE+rJt&#10;kXb7AcZ2EquObdmGgKr+e8eGILZ9qaryYMaZmTOXc7x6PPUSHbl1QqsSZ9MUI66oZkK1Jf72up0s&#10;MHKeKEakVrzEZ+7w4/r9u9VgCp7rTkvGLQIQ5YrBlLjz3hRJ4mjHe+Km2nAFzkbbnni42jZhlgyA&#10;3sskT9OHZNCWGaspdw6+1hcnXkf8puHUf20axz2SJYbefDxtPPfhTNYrUrSWmE7QaxvkH7roiVBQ&#10;9AZVE0/QwYo/oHpBrXa68VOq+0Q3jaA8zgDTZOlv07x0xPA4CyzHmdua3P+DpV+OO4sEA+5yjBTp&#10;gaOng9exNMrDfgbjCgir1M6GCelJvZhnTb87pHTVEdXyGPx6NpCbhYzkTUq4OANV9sNnzSCGAH5c&#10;1qmxfYCENaBT5OR844SfPKLwcb7MssUcqKOjLyHFmGis85+47lEwSuy8JaLtfKWVAua1zWIZcnx2&#10;PrRFijEhVFV6K6SMApAKDSVezvN5THBaChacIczZdl9Ji44kSCj+4ozguQ+z+qBYBOs4YZur7YmQ&#10;FxuKSxXwYDBo52pdNPJjmS43i81iNpnlD5vJLK3rydO2mk0ettnHef2hrqo6+xlay2ZFJxjjKnQ3&#10;6jWb/Z0eri/norSbYm9rSN6ix31Bs+N/bDoyG8i8yGKv2XlnR8ZBojH4+pzCG7i/g33/6Ne/AAAA&#10;//8DAFBLAwQUAAYACAAAACEAk2n0Tt4AAAAJAQAADwAAAGRycy9kb3ducmV2LnhtbEyPwW7CMAyG&#10;75P2DpEn7TJBAqgMSlOEJu2w4wBp19B4bVnjVE1KO55+nnZgR//+9Ptzth1dIy7YhdqThtlUgUAq&#10;vK2p1HA8vE5WIEI0ZE3jCTV8Y4Btfn+XmdT6gd7xso+l4BIKqdFQxdimUoaiQmfC1LdIvPv0nTOR&#10;x66UtjMDl7tGzpVaSmdq4guVafGlwuJr3zsNGPpkpnZrVx7frsPTx/x6HtqD1o8P424DIuIYbzD8&#10;6rM65Ox08j3ZIBoNk8UiYVRDopYgGFitnzk4/QUyz+T/D/IfAAAA//8DAFBLAQItABQABgAIAAAA&#10;IQC2gziS/gAAAOEBAAATAAAAAAAAAAAAAAAAAAAAAABbQ29udGVudF9UeXBlc10ueG1sUEsBAi0A&#10;FAAGAAgAAAAhADj9If/WAAAAlAEAAAsAAAAAAAAAAAAAAAAALwEAAF9yZWxzLy5yZWxzUEsBAi0A&#10;FAAGAAgAAAAhAGA7OqoeAgAAPAQAAA4AAAAAAAAAAAAAAAAALgIAAGRycy9lMm9Eb2MueG1sUEsB&#10;Ai0AFAAGAAgAAAAhAJNp9E7eAAAACQEAAA8AAAAAAAAAAAAAAAAAeAQAAGRycy9kb3ducmV2Lnht&#10;bFBLBQYAAAAABAAEAPMAAACDBQAAAAA=&#10;"/>
            </w:pict>
          </mc:Fallback>
        </mc:AlternateContent>
      </w:r>
      <w:r w:rsidR="009C01C3" w:rsidRPr="005B57F8">
        <w:rPr>
          <w:rFonts w:ascii="Calibri" w:hAnsi="Calibri" w:cs="Calibri"/>
          <w:b/>
          <w:sz w:val="32"/>
        </w:rPr>
        <w:t>Application</w:t>
      </w:r>
      <w:r w:rsidR="00463763" w:rsidRPr="005B57F8">
        <w:rPr>
          <w:rFonts w:ascii="Calibri" w:hAnsi="Calibri" w:cs="Calibri"/>
          <w:b/>
          <w:sz w:val="32"/>
        </w:rPr>
        <w:t xml:space="preserve"> form</w:t>
      </w:r>
    </w:p>
    <w:p w14:paraId="4374E960" w14:textId="77777777" w:rsidR="005B57F8" w:rsidRDefault="005B57F8" w:rsidP="00C926B0">
      <w:pPr>
        <w:pStyle w:val="NoSpacing"/>
        <w:rPr>
          <w:rFonts w:ascii="Calibri" w:hAnsi="Calibri" w:cs="Calibri"/>
          <w:b/>
        </w:rPr>
      </w:pPr>
    </w:p>
    <w:p w14:paraId="7729CF47" w14:textId="77777777" w:rsidR="005B57F8" w:rsidRDefault="005B57F8" w:rsidP="00C926B0">
      <w:pPr>
        <w:pStyle w:val="NoSpacing"/>
        <w:rPr>
          <w:rFonts w:ascii="Calibri" w:hAnsi="Calibri" w:cs="Calibri"/>
          <w:b/>
        </w:rPr>
      </w:pPr>
    </w:p>
    <w:p w14:paraId="1A01DAF8" w14:textId="77777777" w:rsidR="00037F41" w:rsidRDefault="006C40A7" w:rsidP="00C926B0">
      <w:pPr>
        <w:pStyle w:val="NoSpacing"/>
        <w:rPr>
          <w:rFonts w:ascii="Calibri" w:hAnsi="Calibri" w:cs="Calibri"/>
          <w:b/>
        </w:rPr>
      </w:pPr>
      <w:r w:rsidRPr="00944D68">
        <w:rPr>
          <w:rFonts w:ascii="Calibri" w:hAnsi="Calibri" w:cs="Calibri"/>
          <w:b/>
        </w:rPr>
        <w:t xml:space="preserve">Please </w:t>
      </w:r>
      <w:r w:rsidR="009A3732">
        <w:rPr>
          <w:rFonts w:ascii="Calibri" w:hAnsi="Calibri" w:cs="Calibri"/>
          <w:b/>
        </w:rPr>
        <w:t xml:space="preserve">briefly </w:t>
      </w:r>
      <w:r w:rsidR="00037F41">
        <w:rPr>
          <w:rFonts w:ascii="Calibri" w:hAnsi="Calibri" w:cs="Calibri"/>
          <w:b/>
        </w:rPr>
        <w:t xml:space="preserve">outline your musical background </w:t>
      </w:r>
    </w:p>
    <w:p w14:paraId="543A1F74" w14:textId="77777777" w:rsidR="006C40A7" w:rsidRPr="00037F41" w:rsidRDefault="00037F41" w:rsidP="00C926B0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sz w:val="20"/>
        </w:rPr>
        <w:t>This could</w:t>
      </w:r>
      <w:r w:rsidRPr="00037F41">
        <w:rPr>
          <w:rFonts w:ascii="Calibri" w:hAnsi="Calibri" w:cs="Calibri"/>
          <w:sz w:val="20"/>
        </w:rPr>
        <w:t xml:space="preserve"> be </w:t>
      </w:r>
      <w:r>
        <w:rPr>
          <w:rFonts w:ascii="Calibri" w:hAnsi="Calibri" w:cs="Calibri"/>
          <w:sz w:val="20"/>
        </w:rPr>
        <w:t xml:space="preserve">through </w:t>
      </w:r>
      <w:r w:rsidRPr="00037F41">
        <w:rPr>
          <w:rFonts w:ascii="Calibri" w:hAnsi="Calibri" w:cs="Calibri"/>
          <w:sz w:val="20"/>
        </w:rPr>
        <w:t>making music but could also be your interest and involvement in music</w:t>
      </w:r>
      <w:r w:rsidRPr="00037F41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DAA0C2" wp14:editId="37560041">
                <wp:simplePos x="0" y="0"/>
                <wp:positionH relativeFrom="column">
                  <wp:posOffset>-3810</wp:posOffset>
                </wp:positionH>
                <wp:positionV relativeFrom="paragraph">
                  <wp:posOffset>465455</wp:posOffset>
                </wp:positionV>
                <wp:extent cx="5727700" cy="1929765"/>
                <wp:effectExtent l="5715" t="7620" r="10160" b="57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92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8AC9F" w14:textId="77777777" w:rsidR="005B57F8" w:rsidRDefault="005B57F8"/>
                          <w:p w14:paraId="5AF33789" w14:textId="77777777" w:rsidR="005B57F8" w:rsidRDefault="005B57F8"/>
                          <w:p w14:paraId="3FA67290" w14:textId="77777777" w:rsidR="005B57F8" w:rsidRDefault="005B57F8"/>
                          <w:p w14:paraId="6F85D873" w14:textId="77777777" w:rsidR="005B57F8" w:rsidRDefault="005B57F8"/>
                          <w:p w14:paraId="7CCDA152" w14:textId="77777777" w:rsidR="005B57F8" w:rsidRDefault="005B57F8"/>
                          <w:p w14:paraId="77B2B634" w14:textId="77777777" w:rsidR="005B57F8" w:rsidRDefault="005B57F8"/>
                          <w:p w14:paraId="1E04ECFE" w14:textId="77777777" w:rsidR="005B57F8" w:rsidRDefault="005B5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36.65pt;width:451pt;height:151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PjKQIAAFIEAAAOAAAAZHJzL2Uyb0RvYy54bWysVNtu2zAMfR+wfxD0vviCpGmMOEWXLsOA&#10;7gK0+wBZlm1hsqhJSuzu60fJbpbdXob5QSBF6pA8JL29GXtFTsI6Cbqk2SKlRGgOtdRtST8/Hl5d&#10;U+I80zVToEVJn4SjN7uXL7aDKUQOHahaWIIg2hWDKWnnvSmSxPFO9MwtwAiNxgZszzyqtk1qywZE&#10;71WSp+lVMoCtjQUunMPbu8lIdxG/aQT3H5vGCU9USTE3H08bzyqcyW7LitYy00k+p8H+IYueSY1B&#10;z1B3zDNytPI3qF5yCw4av+DQJ9A0kotYA1aTpb9U89AxI2ItSI4zZ5rc/4PlH06fLJE19i6jRLMe&#10;e/QoRk9ew0jyQM9gXIFeDwb9/IjX6BpLdeYe+BdHNOw7pltxay0MnWA1ppeFl8nF0wnHBZBqeA81&#10;hmFHDxFobGwfuEM2CKJjm57OrQmpcLxcrfP1OkUTR1u2yTfrq1WMwYrn58Y6/1ZAT4JQUou9j/Ds&#10;dO98SIcVzy4hmgMl64NUKiq2rfbKkhPDOTnEb0b/yU1pMpR0s8pXEwN/hUjj9yeIXnoceCX7kl6f&#10;nVgReHuj6ziOnkk1yZiy0jORgbuJRT9W49yYCuonpNTCNNi4iCh0YL9RMuBQl9R9PTIrKFHvNLZl&#10;ky2XYQuiskROUbGXlurSwjRHqJJ6SiZx76fNORor2w4jTYOg4RZb2chIcuj5lNWcNw5u5H5esrAZ&#10;l3r0+vEr2H0HAAD//wMAUEsDBBQABgAIAAAAIQCu7wZX3wAAAAgBAAAPAAAAZHJzL2Rvd25yZXYu&#10;eG1sTI/BTsMwEETvSPyDtUhcUOu0qZI2ZFMhJBDcSkFwdeNtEmGvQ+ym4e8xJziOZjTzptxO1oiR&#10;Bt85RljMExDEtdMdNwhvrw+zNQgfFGtlHBPCN3nYVpcXpSq0O/MLjfvQiFjCvlAIbQh9IaWvW7LK&#10;z11PHL2jG6wKUQ6N1IM6x3Jr5DJJMmlVx3GhVT3dt1R/7k8WYb16Gj/8c7p7r7Oj2YSbfHz8GhCv&#10;r6a7WxCBpvAXhl/8iA5VZDq4E2svDMIsi0GEPE1BRHuTLFYgDghpni9BVqX8f6D6AQAA//8DAFBL&#10;AQItABQABgAIAAAAIQC2gziS/gAAAOEBAAATAAAAAAAAAAAAAAAAAAAAAABbQ29udGVudF9UeXBl&#10;c10ueG1sUEsBAi0AFAAGAAgAAAAhADj9If/WAAAAlAEAAAsAAAAAAAAAAAAAAAAALwEAAF9yZWxz&#10;Ly5yZWxzUEsBAi0AFAAGAAgAAAAhAOhfI+MpAgAAUgQAAA4AAAAAAAAAAAAAAAAALgIAAGRycy9l&#10;Mm9Eb2MueG1sUEsBAi0AFAAGAAgAAAAhAK7vBlffAAAACAEAAA8AAAAAAAAAAAAAAAAAgwQAAGRy&#10;cy9kb3ducmV2LnhtbFBLBQYAAAAABAAEAPMAAACPBQAAAAA=&#10;">
                <v:textbox>
                  <w:txbxContent>
                    <w:p w:rsidR="005B57F8" w:rsidRDefault="005B57F8"/>
                    <w:p w:rsidR="005B57F8" w:rsidRDefault="005B57F8"/>
                    <w:p w:rsidR="005B57F8" w:rsidRDefault="005B57F8"/>
                    <w:p w:rsidR="005B57F8" w:rsidRDefault="005B57F8"/>
                    <w:p w:rsidR="005B57F8" w:rsidRDefault="005B57F8"/>
                    <w:p w:rsidR="005B57F8" w:rsidRDefault="005B57F8"/>
                    <w:p w:rsidR="005B57F8" w:rsidRDefault="005B57F8"/>
                  </w:txbxContent>
                </v:textbox>
                <w10:wrap type="square"/>
              </v:shape>
            </w:pict>
          </mc:Fallback>
        </mc:AlternateContent>
      </w:r>
      <w:r w:rsidRPr="00037F41">
        <w:rPr>
          <w:rFonts w:ascii="Calibri" w:hAnsi="Calibri" w:cs="Calibri"/>
          <w:sz w:val="20"/>
        </w:rPr>
        <w:t xml:space="preserve"> in other areas</w:t>
      </w:r>
    </w:p>
    <w:p w14:paraId="54D58A4B" w14:textId="77777777" w:rsidR="006C40A7" w:rsidRPr="00944D68" w:rsidRDefault="006C40A7" w:rsidP="00C926B0">
      <w:pPr>
        <w:pStyle w:val="NoSpacing"/>
        <w:rPr>
          <w:rFonts w:ascii="Calibri" w:hAnsi="Calibri" w:cs="Calibri"/>
          <w:b/>
        </w:rPr>
      </w:pPr>
    </w:p>
    <w:p w14:paraId="1F274154" w14:textId="77777777" w:rsidR="005B57F8" w:rsidRDefault="005B57F8" w:rsidP="00C926B0">
      <w:pPr>
        <w:pStyle w:val="NoSpacing"/>
        <w:rPr>
          <w:rFonts w:ascii="Calibri" w:hAnsi="Calibri" w:cs="Calibri"/>
          <w:b/>
        </w:rPr>
      </w:pPr>
    </w:p>
    <w:p w14:paraId="40020470" w14:textId="77777777" w:rsidR="00037F41" w:rsidRPr="00037F41" w:rsidRDefault="00037F41" w:rsidP="00C926B0">
      <w:pPr>
        <w:pStyle w:val="NoSpacing"/>
        <w:rPr>
          <w:rFonts w:ascii="Calibri" w:hAnsi="Calibri" w:cs="Calibri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5485EA" wp14:editId="3AA26D13">
                <wp:simplePos x="0" y="0"/>
                <wp:positionH relativeFrom="column">
                  <wp:posOffset>-3810</wp:posOffset>
                </wp:positionH>
                <wp:positionV relativeFrom="paragraph">
                  <wp:posOffset>490855</wp:posOffset>
                </wp:positionV>
                <wp:extent cx="5727700" cy="712470"/>
                <wp:effectExtent l="5715" t="11430" r="10160" b="9525"/>
                <wp:wrapSquare wrapText="bothSides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EAAE7" w14:textId="77777777" w:rsidR="005B57F8" w:rsidRDefault="005B5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.3pt;margin-top:38.65pt;width:451pt;height:56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8W0KgIAAFgEAAAOAAAAZHJzL2Uyb0RvYy54bWysVFFv0zAQfkfiP1h+p0mrlm5R02l0FCGN&#10;gbTxAy6O01g4PmO7Tcav5+y0pRrwgsiD5fOdP999311WN0On2UE6r9CUfDrJOZNGYK3MruRfn7Zv&#10;rjjzAUwNGo0s+bP0/Gb9+tWqt4WcYYu6lo4RiPFFb0vehmCLLPOilR34CVppyNmg6yCQ6XZZ7aAn&#10;9E5nszx/m/XoautQSO/p9G508nXCbxopwuem8TIwXXLKLaTVpbWKa7ZeQbFzYFsljmnAP2TRgTL0&#10;6BnqDgKwvVO/QXVKOPTYhInALsOmUUKmGqiaaf6imscWrEy1EDnenmny/w9WPBy+OKZq0o7oMdCR&#10;Rk9yCOwdDmwe6emtLyjq0VJcGOiYQlOp3t6j+OaZwU0LZidvncO+lVBTetN4M7u4OuL4CFL1n7Cm&#10;Z2AfMAENjesid8QGI3TK4/ksTUxF0OFiOVsuc3IJ8i2ns/kyaZdBcbptnQ8fJHYsbkruSPqEDod7&#10;H2I2UJxC4mMetaq3SutkuF210Y4dgNpkm75UwIswbVhf8uvFbDES8FeIPH1/guhUoH7Xqiv51TkI&#10;ikjbe1Onbgyg9LinlLU58hipG0kMQzWMip3kqbB+JmIdju1N40ibFt0Pznpq7ZL773twkjP90ZA4&#10;19P5PM5CMubELBnu0lNdesAIgip54GzcbsI4P3vr1K6ll8Z2MHhLgjYqcR2VH7M6pk/tmyQ4jlqc&#10;j0s7Rf36Iax/AgAA//8DAFBLAwQUAAYACAAAACEAZ5Q1Pd8AAAAIAQAADwAAAGRycy9kb3ducmV2&#10;LnhtbEyPy07DMBBF90j8gzVIbFDrlJa8iFMhJBDdQVvB1o2nSYQ9Drabhr/HrGA5ukf3nqnWk9Fs&#10;ROd7SwIW8wQYUmNVT62A/e5plgPzQZKS2hIK+EYP6/ryopKlsmd6w3EbWhZLyJdSQBfCUHLumw6N&#10;9HM7IMXsaJ2RIZ6u5crJcyw3mt8mScqN7CkudHLAxw6bz+3JCMhXL+OH3yxf35v0qItwk43PX06I&#10;66vp4R5YwCn8wfCrH9Whjk4HeyLlmRYwSyMoIMuWwGJcJIsVsEPk8uIOeF3x/w/UPwAAAP//AwBQ&#10;SwECLQAUAAYACAAAACEAtoM4kv4AAADhAQAAEwAAAAAAAAAAAAAAAAAAAAAAW0NvbnRlbnRfVHlw&#10;ZXNdLnhtbFBLAQItABQABgAIAAAAIQA4/SH/1gAAAJQBAAALAAAAAAAAAAAAAAAAAC8BAABfcmVs&#10;cy8ucmVsc1BLAQItABQABgAIAAAAIQBuZ8W0KgIAAFgEAAAOAAAAAAAAAAAAAAAAAC4CAABkcnMv&#10;ZTJvRG9jLnhtbFBLAQItABQABgAIAAAAIQBnlDU93wAAAAgBAAAPAAAAAAAAAAAAAAAAAIQEAABk&#10;cnMvZG93bnJldi54bWxQSwUGAAAAAAQABADzAAAAkAUAAAAA&#10;">
                <v:textbox>
                  <w:txbxContent>
                    <w:p w:rsidR="005B57F8" w:rsidRDefault="005B57F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b/>
        </w:rPr>
        <w:t xml:space="preserve">What kind of music related role are you most interested in? </w:t>
      </w:r>
      <w:r>
        <w:rPr>
          <w:rFonts w:ascii="Calibri" w:hAnsi="Calibri" w:cs="Calibri"/>
          <w:sz w:val="20"/>
        </w:rPr>
        <w:t xml:space="preserve">e.g. marketing, technical, project management etc </w:t>
      </w:r>
    </w:p>
    <w:p w14:paraId="28711D1F" w14:textId="77777777" w:rsidR="00BE08F9" w:rsidRDefault="00037F41" w:rsidP="00C926B0">
      <w:pPr>
        <w:pStyle w:val="NoSpacing"/>
        <w:rPr>
          <w:rFonts w:ascii="Calibri" w:hAnsi="Calibri" w:cs="Calibri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43F508A" wp14:editId="0C01816C">
                <wp:simplePos x="0" y="0"/>
                <wp:positionH relativeFrom="column">
                  <wp:posOffset>6985</wp:posOffset>
                </wp:positionH>
                <wp:positionV relativeFrom="paragraph">
                  <wp:posOffset>1207770</wp:posOffset>
                </wp:positionV>
                <wp:extent cx="5716905" cy="1187450"/>
                <wp:effectExtent l="6985" t="5715" r="10160" b="698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752AE" w14:textId="77777777" w:rsidR="00037F41" w:rsidRDefault="00037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55pt;margin-top:95.1pt;width:450.15pt;height:93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cpLgIAAFgEAAAOAAAAZHJzL2Uyb0RvYy54bWysVNuO0zAQfUfiHyy/0yRVs22jTVdLlyKk&#10;5SLt8gGO4yQWjsfYbpPy9YydtlQLvCDyYHk84+OZc2Zyezf2ihyEdRJ0SbNZSonQHGqp25J+fd69&#10;WVHiPNM1U6BFSY/C0bvN61e3gynEHDpQtbAEQbQrBlPSzntTJInjneiZm4ERGp0N2J55NG2b1JYN&#10;iN6rZJ6mN8kAtjYWuHAOTx8mJ91E/KYR3H9uGic8USXF3HxcbVyrsCabW1a0lplO8lMa7B+y6JnU&#10;+OgF6oF5RvZW/gbVS27BQeNnHPoEmkZyEWvAarL0RTVPHTMi1oLkOHOhyf0/WP7p8MUSWZd0TYlm&#10;PUr0LEZP3sJI5oGdwbgCg54MhvkRj1HlWKkzj8C/OaJh2zHdintrYegEqzG7LNxMrq5OOC6AVMNH&#10;qPEZtvcQgcbG9oE6JIMgOqp0vCgTUuF4mC+zm3WaU8LRl2Wr5SKP2iWsOF831vn3AnoSNiW1KH2E&#10;Z4dH50M6rDiHhNccKFnvpFLRsG21VZYcGLbJLn6xghdhSpMBicrn+cTAXyHS+P0Jopce+13JvqSr&#10;SxArAm/vdB270TOppj2mrPSJyMDdxKIfqzEqtjzrU0F9RGYtTO2N44ibDuwPSgZs7ZK673tmBSXq&#10;g0Z11tliEWYhGot8OUfDXnuqaw/THKFK6imZtls/zc/eWNl2+NLUDxruUdFGRq6D9FNWp/SxfaME&#10;p1EL83Ftx6hfP4TNTwAAAP//AwBQSwMEFAAGAAgAAAAhAG4ChDzfAAAACQEAAA8AAABkcnMvZG93&#10;bnJldi54bWxMj8FOwzAQRO9I/IO1SFwQtZNWTRPiVAgJBDcoCK5u7CYR9jrYbhr+nuUEp9VoRrNv&#10;6u3sLJtMiINHCdlCADPYej1gJ+Ht9f56AywmhVpZj0bCt4mwbc7PalVpf8IXM+1Sx6gEY6Uk9CmN&#10;Feex7Y1TceFHg+QdfHAqkQwd10GdqNxZngux5k4NSB96NZq73rSfu6OTsFk9Th/xafn83q4PtkxX&#10;xfTwFaS8vJhvb4AlM6e/MPziEzo0xLT3R9SRWdIZBemUIgdGfimyFbC9hGVR5MCbmv9f0PwAAAD/&#10;/wMAUEsBAi0AFAAGAAgAAAAhALaDOJL+AAAA4QEAABMAAAAAAAAAAAAAAAAAAAAAAFtDb250ZW50&#10;X1R5cGVzXS54bWxQSwECLQAUAAYACAAAACEAOP0h/9YAAACUAQAACwAAAAAAAAAAAAAAAAAvAQAA&#10;X3JlbHMvLnJlbHNQSwECLQAUAAYACAAAACEAUpkHKS4CAABYBAAADgAAAAAAAAAAAAAAAAAuAgAA&#10;ZHJzL2Uyb0RvYy54bWxQSwECLQAUAAYACAAAACEAbgKEPN8AAAAJAQAADwAAAAAAAAAAAAAAAACI&#10;BAAAZHJzL2Rvd25yZXYueG1sUEsFBgAAAAAEAAQA8wAAAJQFAAAAAA==&#10;">
                <v:textbox>
                  <w:txbxContent>
                    <w:p w:rsidR="00037F41" w:rsidRDefault="00037F4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b/>
        </w:rPr>
        <w:t xml:space="preserve">What </w:t>
      </w:r>
      <w:r w:rsidR="00BE08F9" w:rsidRPr="00944D68">
        <w:rPr>
          <w:rFonts w:ascii="Calibri" w:hAnsi="Calibri" w:cs="Calibri"/>
          <w:b/>
        </w:rPr>
        <w:t>skil</w:t>
      </w:r>
      <w:r>
        <w:rPr>
          <w:rFonts w:ascii="Calibri" w:hAnsi="Calibri" w:cs="Calibri"/>
          <w:b/>
        </w:rPr>
        <w:t>ls would you like to develop</w:t>
      </w:r>
      <w:r w:rsidR="00BE08F9" w:rsidRPr="00944D68">
        <w:rPr>
          <w:rFonts w:ascii="Calibri" w:hAnsi="Calibri" w:cs="Calibri"/>
          <w:b/>
        </w:rPr>
        <w:t>?</w:t>
      </w:r>
      <w:r w:rsidR="00440E3B">
        <w:rPr>
          <w:rFonts w:ascii="Calibri" w:hAnsi="Calibri" w:cs="Calibri"/>
          <w:b/>
        </w:rPr>
        <w:t xml:space="preserve"> </w:t>
      </w:r>
    </w:p>
    <w:p w14:paraId="1676FF56" w14:textId="77777777" w:rsidR="00037F41" w:rsidRDefault="00037F41" w:rsidP="00C926B0">
      <w:pPr>
        <w:pStyle w:val="NoSpacing"/>
        <w:rPr>
          <w:rFonts w:ascii="Calibri" w:hAnsi="Calibri" w:cs="Calibri"/>
          <w:b/>
        </w:rPr>
      </w:pPr>
    </w:p>
    <w:p w14:paraId="6E2E4E3F" w14:textId="77777777" w:rsidR="009C01C3" w:rsidRPr="00944D68" w:rsidRDefault="00037F41" w:rsidP="00C926B0">
      <w:pPr>
        <w:pStyle w:val="NoSpacing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Do you have any previous experience of working in your chosen area of interest?</w:t>
      </w:r>
    </w:p>
    <w:p w14:paraId="017CB616" w14:textId="77777777" w:rsidR="009C01C3" w:rsidRDefault="009C01C3" w:rsidP="00C926B0">
      <w:pPr>
        <w:pStyle w:val="NoSpacing"/>
        <w:rPr>
          <w:rFonts w:ascii="Calibri" w:hAnsi="Calibri" w:cs="Calibri"/>
        </w:rPr>
      </w:pPr>
      <w:r w:rsidRPr="00944D68">
        <w:rPr>
          <w:rFonts w:ascii="Calibri" w:hAnsi="Calibri" w:cs="Calibri"/>
        </w:rPr>
        <w:t>Previous experience is not essential</w:t>
      </w:r>
      <w:r w:rsidR="00C926B0" w:rsidRPr="00944D68">
        <w:rPr>
          <w:rFonts w:ascii="Calibri" w:hAnsi="Calibri" w:cs="Calibri"/>
        </w:rPr>
        <w:t xml:space="preserve">, we need to </w:t>
      </w:r>
      <w:r w:rsidR="006C40A7" w:rsidRPr="00944D68">
        <w:rPr>
          <w:rFonts w:ascii="Calibri" w:hAnsi="Calibri" w:cs="Calibri"/>
        </w:rPr>
        <w:t>understand your learning requirements to best support your development.</w:t>
      </w:r>
    </w:p>
    <w:p w14:paraId="28620C63" w14:textId="77777777" w:rsidR="005B57F8" w:rsidRDefault="00037F41" w:rsidP="00C926B0">
      <w:pPr>
        <w:pStyle w:val="NoSpacing"/>
        <w:rPr>
          <w:rFonts w:ascii="Calibri" w:hAnsi="Calibri" w:cs="Calibri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CEC40F" wp14:editId="0744334B">
                <wp:simplePos x="0" y="0"/>
                <wp:positionH relativeFrom="column">
                  <wp:posOffset>6350</wp:posOffset>
                </wp:positionH>
                <wp:positionV relativeFrom="paragraph">
                  <wp:posOffset>147320</wp:posOffset>
                </wp:positionV>
                <wp:extent cx="5716905" cy="1229995"/>
                <wp:effectExtent l="6350" t="11430" r="10795" b="635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22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69688" w14:textId="77777777" w:rsidR="005B57F8" w:rsidRDefault="005B5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5pt;margin-top:11.6pt;width:450.15pt;height:96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6wSLQIAAFgEAAAOAAAAZHJzL2Uyb0RvYy54bWysVNuO0zAQfUfiHyy/01zU7pKo6WrpUoS0&#10;LEi7fIDjOImF4zG222T5esZOW6oFXhB5sDye8fHMOTNZ30yDIgdhnQRd0WyRUiI0h0bqrqJfn3Zv&#10;3lLiPNMNU6BFRZ+Fozeb16/WoylFDj2oRliCINqVo6lo770pk8TxXgzMLcAIjc4W7MA8mrZLGstG&#10;RB9UkqfpVTKCbYwFLpzD07vZSTcRv20F95/b1glPVEUxNx9XG9c6rMlmzcrOMtNLfkyD/UMWA5Ma&#10;Hz1D3THPyN7K36AGyS04aP2Cw5BA20ouYg1YTZa+qOaxZ0bEWpAcZ840uf8Hyx8OXyyRTUVRKM0G&#10;lOhJTJ68g4msAjujcSUGPRoM8xMeo8qxUmfugX9zRMO2Z7oTt9bC2AvWYHZZuJlcXJ1xXACpx0/Q&#10;4DNs7yECTa0dAnVIBkF0VOn5rExIhePh6jq7KtIVJRx9WZ4XRRGzS1h5um6s8x8EDCRsKmpR+gjP&#10;DvfOh3RYeQoJrzlQstlJpaJhu3qrLDkwbJNd/GIFL8KUJmNFi1W+mhn4K0Qavz9BDNJjvys5IOHn&#10;IFYG3t7rJnajZ1LNe0xZ6SORgbuZRT/VU1QsP+lTQ/OMzFqY2xvHETc92B+UjNjaFXXf98wKStRH&#10;jeoU2XIZZiEay9V1joa99NSXHqY5QlXUUzJvt36en72xsuvxpbkfNNyioq2MXAfp56yO6WP7RgmO&#10;oxbm49KOUb9+CJufAAAA//8DAFBLAwQUAAYACAAAACEAywyU0N4AAAAIAQAADwAAAGRycy9kb3du&#10;cmV2LnhtbEyPzU7DMBCE70i8g7VIXBB1flBoQpwKIYHgBgXB1Y23SUS8DrabhrdnOcFxdkaz39Sb&#10;xY5iRh8GRwrSVQICqXVmoE7B2+v95RpEiJqMHh2hgm8MsGlOT2pdGXekF5y3sRNcQqHSCvoYp0rK&#10;0PZodVi5CYm9vfNWR5a+k8brI5fbUWZJUkirB+IPvZ7wrsf2c3uwCtZXj/NHeMqf39tiP5bx4np+&#10;+PJKnZ8ttzcgIi7xLwy/+IwODTPt3IFMECNrXhIVZHkGgu0ySXMQOz6kRQmyqeX/Ac0PAAAA//8D&#10;AFBLAQItABQABgAIAAAAIQC2gziS/gAAAOEBAAATAAAAAAAAAAAAAAAAAAAAAABbQ29udGVudF9U&#10;eXBlc10ueG1sUEsBAi0AFAAGAAgAAAAhADj9If/WAAAAlAEAAAsAAAAAAAAAAAAAAAAALwEAAF9y&#10;ZWxzLy5yZWxzUEsBAi0AFAAGAAgAAAAhALYHrBItAgAAWAQAAA4AAAAAAAAAAAAAAAAALgIAAGRy&#10;cy9lMm9Eb2MueG1sUEsBAi0AFAAGAAgAAAAhAMsMlNDeAAAACAEAAA8AAAAAAAAAAAAAAAAAhwQA&#10;AGRycy9kb3ducmV2LnhtbFBLBQYAAAAABAAEAPMAAACSBQAAAAA=&#10;">
                <v:textbox>
                  <w:txbxContent>
                    <w:p w:rsidR="005B57F8" w:rsidRDefault="005B57F8"/>
                  </w:txbxContent>
                </v:textbox>
                <w10:wrap type="square"/>
              </v:shape>
            </w:pict>
          </mc:Fallback>
        </mc:AlternateContent>
      </w:r>
    </w:p>
    <w:p w14:paraId="5481F3C1" w14:textId="77777777" w:rsidR="005B57F8" w:rsidRPr="00944D68" w:rsidRDefault="005B57F8" w:rsidP="00C926B0">
      <w:pPr>
        <w:pStyle w:val="NoSpacing"/>
        <w:rPr>
          <w:rFonts w:ascii="Calibri" w:hAnsi="Calibri" w:cs="Calibri"/>
        </w:rPr>
      </w:pPr>
    </w:p>
    <w:p w14:paraId="18710487" w14:textId="77777777" w:rsidR="009C01C3" w:rsidRDefault="006159F7" w:rsidP="00C926B0">
      <w:pPr>
        <w:pStyle w:val="NoSpacing"/>
        <w:rPr>
          <w:rFonts w:ascii="Calibri" w:hAnsi="Calibri" w:cs="Calibri"/>
          <w:b/>
        </w:rPr>
      </w:pPr>
      <w:r w:rsidRPr="0082694A">
        <w:rPr>
          <w:rFonts w:ascii="Calibri" w:hAnsi="Calibri" w:cs="Calibri"/>
          <w:b/>
        </w:rPr>
        <w:t>Please briefly outline w</w:t>
      </w:r>
      <w:r w:rsidR="005B57F8">
        <w:rPr>
          <w:rFonts w:ascii="Calibri" w:hAnsi="Calibri" w:cs="Calibri"/>
          <w:b/>
        </w:rPr>
        <w:t>hy you are</w:t>
      </w:r>
      <w:r w:rsidR="009C01C3" w:rsidRPr="0082694A">
        <w:rPr>
          <w:rFonts w:ascii="Calibri" w:hAnsi="Calibri" w:cs="Calibri"/>
          <w:b/>
        </w:rPr>
        <w:t xml:space="preserve"> applying for a p</w:t>
      </w:r>
      <w:r w:rsidR="005B57F8">
        <w:rPr>
          <w:rFonts w:ascii="Calibri" w:hAnsi="Calibri" w:cs="Calibri"/>
          <w:b/>
        </w:rPr>
        <w:t>lace on the mentoring programme</w:t>
      </w:r>
    </w:p>
    <w:p w14:paraId="42C75CE6" w14:textId="77777777" w:rsidR="005B57F8" w:rsidRDefault="005B57F8" w:rsidP="00C926B0">
      <w:pPr>
        <w:pStyle w:val="NoSpacing"/>
        <w:rPr>
          <w:rFonts w:ascii="Calibri" w:hAnsi="Calibri" w:cs="Calibri"/>
          <w:b/>
        </w:rPr>
      </w:pPr>
    </w:p>
    <w:p w14:paraId="7543C3AF" w14:textId="77777777" w:rsidR="005B57F8" w:rsidRDefault="00037F41" w:rsidP="00C926B0">
      <w:pPr>
        <w:pStyle w:val="NoSpacing"/>
        <w:rPr>
          <w:rFonts w:ascii="Calibri" w:hAnsi="Calibri" w:cs="Calibri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706E6E" wp14:editId="1A4955EB">
                <wp:simplePos x="0" y="0"/>
                <wp:positionH relativeFrom="column">
                  <wp:posOffset>6350</wp:posOffset>
                </wp:positionH>
                <wp:positionV relativeFrom="paragraph">
                  <wp:posOffset>34925</wp:posOffset>
                </wp:positionV>
                <wp:extent cx="5716905" cy="1240790"/>
                <wp:effectExtent l="6350" t="7620" r="10795" b="889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24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3F6EE" w14:textId="77777777" w:rsidR="005B57F8" w:rsidRDefault="005B5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5pt;margin-top:2.75pt;width:450.15pt;height:97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5ZLgIAAFgEAAAOAAAAZHJzL2Uyb0RvYy54bWysVNuO0zAQfUfiHyy/0ySll23UdLV0KUJa&#10;LtIuH+A4TmLheIztNilfv2OnLdUCL4g8WB7P+HjmnJmsb4dOkYOwToIuaDZJKRGaQyV1U9BvT7s3&#10;N5Q4z3TFFGhR0KNw9Hbz+tW6N7mYQguqEpYgiHZ5bwraem/yJHG8FR1zEzBCo7MG2zGPpm2SyrIe&#10;0TuVTNN0kfRgK2OBC+fw9H500k3Er2vB/Ze6dsITVVDMzcfVxrUMa7JZs7yxzLSSn9Jg/5BFx6TG&#10;Ry9Q98wzsrfyN6hOcgsOaj/h0CVQ15KLWANWk6UvqnlsmRGxFiTHmQtN7v/B8s+Hr5bIqqBLSjTr&#10;UKInMXjyDgayCOz0xuUY9GgwzA94jCrHSp15AP7dEQ3blulG3FkLfStYhdll4WZydXXEcQGk7D9B&#10;hc+wvYcINNS2C9QhGQTRUaXjRZmQCsfD+TJbrNI5JRx92XSWLldRu4Tl5+vGOv9BQEfCpqAWpY/w&#10;7PDgfEiH5eeQ8JoDJaudVCoatim3ypIDwzbZxS9W8CJMadIXdDWfzkcG/gqRxu9PEJ302O9KdgW9&#10;uQSxPPD2XlexGz2TatxjykqfiAzcjSz6oRyiYm/P+pRQHZFZC2N74zjipgX7k5IeW7ug7seeWUGJ&#10;+qhRnVU2m4VZiMZsvpyiYa895bWHaY5QBfWUjNutH+dnb6xsWnxp7AcNd6hoLSPXQfoxq1P62L5R&#10;gtOohfm4tmPUrx/C5hkAAP//AwBQSwMEFAAGAAgAAAAhAI2ijyTdAAAABwEAAA8AAABkcnMvZG93&#10;bnJldi54bWxMj8FOwzAQRO9I/IO1SFxQ65TS0oQ4FUIC0Ru0CK5uvE0i7HWw3TT8PcsJjqMZzbwp&#10;16OzYsAQO08KZtMMBFLtTUeNgrfd42QFIiZNRltPqOAbI6yr87NSF8af6BWHbWoEl1AstII2pb6Q&#10;MtYtOh2nvkdi7+CD04llaKQJ+sTlzsrrLFtKpzvihVb3+NBi/bk9OgWrm+fhI27mL+/18mDzdHU7&#10;PH0FpS4vxvs7EAnH9BeGX3xGh4qZ9v5IJgrLmp8kBYsFCHbzbDYHsVfAoznIqpT/+asfAAAA//8D&#10;AFBLAQItABQABgAIAAAAIQC2gziS/gAAAOEBAAATAAAAAAAAAAAAAAAAAAAAAABbQ29udGVudF9U&#10;eXBlc10ueG1sUEsBAi0AFAAGAAgAAAAhADj9If/WAAAAlAEAAAsAAAAAAAAAAAAAAAAALwEAAF9y&#10;ZWxzLy5yZWxzUEsBAi0AFAAGAAgAAAAhAMtQTlkuAgAAWAQAAA4AAAAAAAAAAAAAAAAALgIAAGRy&#10;cy9lMm9Eb2MueG1sUEsBAi0AFAAGAAgAAAAhAI2ijyTdAAAABwEAAA8AAAAAAAAAAAAAAAAAiAQA&#10;AGRycy9kb3ducmV2LnhtbFBLBQYAAAAABAAEAPMAAACSBQAAAAA=&#10;">
                <v:textbox>
                  <w:txbxContent>
                    <w:p w:rsidR="005B57F8" w:rsidRDefault="005B57F8"/>
                  </w:txbxContent>
                </v:textbox>
                <w10:wrap type="square"/>
              </v:shape>
            </w:pict>
          </mc:Fallback>
        </mc:AlternateContent>
      </w:r>
    </w:p>
    <w:p w14:paraId="43B71280" w14:textId="59E7469E" w:rsidR="00BE08F9" w:rsidRDefault="00A271F0" w:rsidP="00C926B0">
      <w:pPr>
        <w:pStyle w:val="NoSpacing"/>
        <w:rPr>
          <w:rFonts w:ascii="Calibri" w:hAnsi="Calibri" w:cs="Calibri"/>
          <w:b/>
        </w:rPr>
      </w:pPr>
      <w:r w:rsidRPr="00944D68">
        <w:rPr>
          <w:rFonts w:ascii="Calibri" w:hAnsi="Calibri" w:cs="Calibri"/>
          <w:b/>
        </w:rPr>
        <w:t xml:space="preserve">What qualities do you see in yourself that would </w:t>
      </w:r>
      <w:r w:rsidR="00037F41">
        <w:rPr>
          <w:rFonts w:ascii="Calibri" w:hAnsi="Calibri" w:cs="Calibri"/>
          <w:b/>
        </w:rPr>
        <w:t xml:space="preserve">be useful in your chosen area of </w:t>
      </w:r>
      <w:r w:rsidR="00B23C69">
        <w:rPr>
          <w:rFonts w:ascii="Calibri" w:hAnsi="Calibri" w:cs="Calibri"/>
          <w:b/>
        </w:rPr>
        <w:t>interest?</w:t>
      </w:r>
      <w:r w:rsidR="00037F41">
        <w:rPr>
          <w:rFonts w:ascii="Calibri" w:hAnsi="Calibri" w:cs="Calibri"/>
          <w:b/>
        </w:rPr>
        <w:t xml:space="preserve"> </w:t>
      </w:r>
    </w:p>
    <w:p w14:paraId="614D9123" w14:textId="77777777" w:rsidR="005B57F8" w:rsidRDefault="005B57F8" w:rsidP="00C926B0">
      <w:pPr>
        <w:pStyle w:val="NoSpacing"/>
        <w:rPr>
          <w:rFonts w:ascii="Calibri" w:hAnsi="Calibri" w:cs="Calibri"/>
          <w:b/>
        </w:rPr>
      </w:pPr>
    </w:p>
    <w:p w14:paraId="77C5E758" w14:textId="77777777" w:rsidR="005B57F8" w:rsidRDefault="00037F41" w:rsidP="00C926B0">
      <w:pPr>
        <w:pStyle w:val="NoSpacing"/>
        <w:rPr>
          <w:rFonts w:ascii="Calibri" w:hAnsi="Calibri" w:cs="Calibri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A71D7B0" wp14:editId="4C6C4112">
                <wp:simplePos x="0" y="0"/>
                <wp:positionH relativeFrom="column">
                  <wp:posOffset>6350</wp:posOffset>
                </wp:positionH>
                <wp:positionV relativeFrom="paragraph">
                  <wp:posOffset>12700</wp:posOffset>
                </wp:positionV>
                <wp:extent cx="5716905" cy="1336040"/>
                <wp:effectExtent l="6350" t="8255" r="10795" b="8255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28E79" w14:textId="77777777" w:rsidR="005B57F8" w:rsidRDefault="005B5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5pt;margin-top:1pt;width:450.15pt;height:105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/TLwIAAFgEAAAOAAAAZHJzL2Uyb0RvYy54bWysVNuO0zAQfUfiHyy/0yTdXrZR09XSpQhp&#10;uUi7fIDjOImF4zG226R8PWOnLdUCL4g8WB7P+HjmnJms74ZOkYOwToIuaDZJKRGaQyV1U9Cvz7s3&#10;t5Q4z3TFFGhR0KNw9G7z+tW6N7mYQguqEpYgiHZ5bwraem/yJHG8FR1zEzBCo7MG2zGPpm2SyrIe&#10;0TuVTNN0kfRgK2OBC+fw9GF00k3Er2vB/ee6dsITVVDMzcfVxrUMa7JZs7yxzLSSn9Jg/5BFx6TG&#10;Ry9QD8wzsrfyN6hOcgsOaj/h0CVQ15KLWANWk6UvqnlqmRGxFiTHmQtN7v/B8k+HL5bIqqALSjTr&#10;UKJnMXjyFgayDOz0xuUY9GQwzA94jCrHSp15BP7NEQ3blulG3FsLfStYhdll4WZydXXEcQGk7D9C&#10;hc+wvYcINNS2C9QhGQTRUaXjRZmQCsfD+TJbrNI5JRx92c3NIp1F7RKWn68b6/x7AR0Jm4JalD7C&#10;s8Oj8yEdlp9DwmsOlKx2Uqlo2KbcKksODNtkF79YwYswpUlf0NV8Oh8Z+CtEGr8/QXTSY78r2RX0&#10;9hLE8sDbO13FbvRMqnGPKSt9IjJwN7Loh3KIis3O+pRQHZFZC2N74zjipgX7g5IeW7ug7vueWUGJ&#10;+qBRnVU2Q/aIj8ZsvpyiYa895bWHaY5QBfWUjNutH+dnb6xsWnxp7AcN96hoLSPXQfoxq1P62L5R&#10;gtOohfm4tmPUrx/C5icAAAD//wMAUEsDBBQABgAIAAAAIQAse0u+3AAAAAcBAAAPAAAAZHJzL2Rv&#10;d25yZXYueG1sTI/BTsMwDIbvSLxDZCQuiKXtprGVphNCAsFtDATXrPHaisQpSdaVt8ec4GR9+q3f&#10;n6vN5KwYMcTek4J8loFAarzpqVXw9vpwvQIRkyajrSdU8I0RNvX5WaVL40/0guMutYJLKJZaQZfS&#10;UEoZmw6djjM/IHF28MHpxBhaaYI+cbmzssiypXS6J77Q6QHvO2w+d0enYLV4Gj/i83z73iwPdp2u&#10;bsbHr6DU5cV0dwsi4ZT+luFXn9WhZqe9P5KJwjLzJ0lBwYPTdZbPQeyZ82IBsq7kf//6BwAA//8D&#10;AFBLAQItABQABgAIAAAAIQC2gziS/gAAAOEBAAATAAAAAAAAAAAAAAAAAAAAAABbQ29udGVudF9U&#10;eXBlc10ueG1sUEsBAi0AFAAGAAgAAAAhADj9If/WAAAAlAEAAAsAAAAAAAAAAAAAAAAALwEAAF9y&#10;ZWxzLy5yZWxzUEsBAi0AFAAGAAgAAAAhAC4lf9MvAgAAWAQAAA4AAAAAAAAAAAAAAAAALgIAAGRy&#10;cy9lMm9Eb2MueG1sUEsBAi0AFAAGAAgAAAAhACx7S77cAAAABwEAAA8AAAAAAAAAAAAAAAAAiQQA&#10;AGRycy9kb3ducmV2LnhtbFBLBQYAAAAABAAEAPMAAACSBQAAAAA=&#10;">
                <v:textbox>
                  <w:txbxContent>
                    <w:p w:rsidR="005B57F8" w:rsidRDefault="005B57F8"/>
                  </w:txbxContent>
                </v:textbox>
                <w10:wrap type="square"/>
              </v:shape>
            </w:pict>
          </mc:Fallback>
        </mc:AlternateContent>
      </w:r>
      <w:r w:rsidR="0058042E">
        <w:rPr>
          <w:rFonts w:ascii="Calibri" w:hAnsi="Calibri" w:cs="Calibri"/>
          <w:b/>
        </w:rPr>
        <w:t>Do you have an existi</w:t>
      </w:r>
      <w:r>
        <w:rPr>
          <w:rFonts w:ascii="Calibri" w:hAnsi="Calibri" w:cs="Calibri"/>
          <w:b/>
        </w:rPr>
        <w:t xml:space="preserve">ng </w:t>
      </w:r>
      <w:r w:rsidR="0058042E">
        <w:rPr>
          <w:rFonts w:ascii="Calibri" w:hAnsi="Calibri" w:cs="Calibri"/>
          <w:b/>
        </w:rPr>
        <w:t>role</w:t>
      </w:r>
      <w:r>
        <w:rPr>
          <w:rFonts w:ascii="Calibri" w:hAnsi="Calibri" w:cs="Calibri"/>
          <w:b/>
        </w:rPr>
        <w:t xml:space="preserve"> within a music related profession</w:t>
      </w:r>
      <w:r w:rsidR="0058042E">
        <w:rPr>
          <w:rFonts w:ascii="Calibri" w:hAnsi="Calibri" w:cs="Calibri"/>
          <w:b/>
        </w:rPr>
        <w:t>?</w:t>
      </w:r>
      <w:r w:rsidR="00827CF3">
        <w:rPr>
          <w:rFonts w:ascii="Calibri" w:hAnsi="Calibri" w:cs="Calibri"/>
          <w:b/>
        </w:rPr>
        <w:t xml:space="preserve"> </w:t>
      </w:r>
    </w:p>
    <w:p w14:paraId="7E490FEE" w14:textId="77777777" w:rsidR="005B57F8" w:rsidRDefault="005B57F8" w:rsidP="00C926B0">
      <w:pPr>
        <w:pStyle w:val="NoSpacing"/>
        <w:rPr>
          <w:rFonts w:ascii="Calibri" w:hAnsi="Calibri" w:cs="Calibri"/>
          <w:b/>
        </w:rPr>
      </w:pPr>
    </w:p>
    <w:p w14:paraId="53F50C21" w14:textId="77777777" w:rsidR="00A3496D" w:rsidRPr="005B57F8" w:rsidRDefault="00827CF3" w:rsidP="00C926B0">
      <w:pPr>
        <w:pStyle w:val="NoSpacing"/>
        <w:rPr>
          <w:rFonts w:ascii="Calibri" w:hAnsi="Calibri" w:cs="Calibri"/>
          <w:b/>
          <w:sz w:val="28"/>
        </w:rPr>
      </w:pPr>
      <w:r w:rsidRPr="005B57F8">
        <w:rPr>
          <w:rFonts w:ascii="Calibri" w:hAnsi="Calibri" w:cs="Calibri"/>
          <w:b/>
          <w:sz w:val="28"/>
        </w:rPr>
        <w:t xml:space="preserve">Yes/No </w:t>
      </w:r>
    </w:p>
    <w:p w14:paraId="7ADF32C3" w14:textId="5AC360D9" w:rsidR="0058042E" w:rsidRDefault="00037F41" w:rsidP="00C926B0">
      <w:pPr>
        <w:pStyle w:val="NoSpacing"/>
        <w:rPr>
          <w:rFonts w:ascii="Calibri" w:hAnsi="Calibri" w:cs="Calibri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00929FA" wp14:editId="2A9C3EE1">
                <wp:simplePos x="0" y="0"/>
                <wp:positionH relativeFrom="column">
                  <wp:posOffset>6350</wp:posOffset>
                </wp:positionH>
                <wp:positionV relativeFrom="paragraph">
                  <wp:posOffset>386080</wp:posOffset>
                </wp:positionV>
                <wp:extent cx="5716905" cy="963930"/>
                <wp:effectExtent l="6350" t="12700" r="10795" b="13970"/>
                <wp:wrapSquare wrapText="bothSides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CA83F" w14:textId="77777777" w:rsidR="005B57F8" w:rsidRDefault="005B5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5pt;margin-top:30.4pt;width:450.15pt;height:75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bGLQIAAFcEAAAOAAAAZHJzL2Uyb0RvYy54bWysVNtu2zAMfR+wfxD0vthJkzQx4hRdugwD&#10;ugvQ7gNkWbaFSaImKbG7rx8lp1nQbS/D/CCIEnVInkN6czNoRY7CeQmmpNNJTokwHGpp2pJ+fdy/&#10;WVHiAzM1U2BESZ+Epzfb1682vS3EDDpQtXAEQYwvelvSLgRbZJnnndDMT8AKg5cNOM0Cmq7Nasd6&#10;RNcqm+X5MuvB1dYBF97j6d14SbcJv2kED5+bxotAVEkxt5BWl9Yqrtl2w4rWMdtJfkqD/UMWmkmD&#10;Qc9QdywwcnDyNygtuQMPTZhw0Bk0jeQi1YDVTPMX1Tx0zIpUC5Lj7Zkm//9g+afjF0dkXdIFJYZp&#10;lOhRDIG8hYGsIju99QU6PVh0CwMeo8qpUm/vgX/zxMCuY6YVt85B3wlWY3bT+DK7eDri+AhS9R+h&#10;xjDsECABDY3TkTokgyA6qvR0ViamwvFwcT1drnNMkePdenm1vkrSZax4fm2dD+8FaBI3JXWofEJn&#10;x3sfYjaseHaJwTwoWe+lUslwbbVTjhwZdsk+famAF27KkB6jL2aLkYC/QuTp+xOElgHbXUld0tXZ&#10;iRWRtnemTs0YmFTjHlNW5sRjpG4kMQzVcBLsJE8F9RMS62DsbpxG3HTgflDSY2eX1H8/MCcoUR8M&#10;irOezudxFJIxX1zP0HCXN9XlDTMcoUoaKBm3uzCOz8E62XYYaWwHA7coaCMT11H5MatT+ti9SYLT&#10;pMXxuLST16//wfYnAAAA//8DAFBLAwQUAAYACAAAACEA39xsd90AAAAIAQAADwAAAGRycy9kb3du&#10;cmV2LnhtbEyPwU7DMBBE70j8g7VIXBC1k6LQhjgVQgLBDQqCq5tskwh7HWw3DX/PcoLjaFaz71Wb&#10;2VkxYYiDJw3ZQoFAanw7UKfh7fX+cgUiJkOtsZ5QwzdG2NSnJ5UpW3+kF5y2qRM8QrE0GvqUxlLK&#10;2PToTFz4EYm7vQ/OJI6hk20wRx53VuZKFdKZgfhDb0a867H53B6chtXV4/QRn5bP702xt+t0cT09&#10;fAWtz8/m2xsQCef0dwy/+IwONTPt/IHaKCxnNkkaCsUCXK9VtgSx05BneQGyruR/gfoHAAD//wMA&#10;UEsBAi0AFAAGAAgAAAAhALaDOJL+AAAA4QEAABMAAAAAAAAAAAAAAAAAAAAAAFtDb250ZW50X1R5&#10;cGVzXS54bWxQSwECLQAUAAYACAAAACEAOP0h/9YAAACUAQAACwAAAAAAAAAAAAAAAAAvAQAAX3Jl&#10;bHMvLnJlbHNQSwECLQAUAAYACAAAACEAky3Gxi0CAABXBAAADgAAAAAAAAAAAAAAAAAuAgAAZHJz&#10;L2Uyb0RvYy54bWxQSwECLQAUAAYACAAAACEA39xsd90AAAAIAQAADwAAAAAAAAAAAAAAAACHBAAA&#10;ZHJzL2Rvd25yZXYueG1sUEsFBgAAAAAEAAQA8wAAAJEFAAAAAA==&#10;">
                <v:textbox>
                  <w:txbxContent>
                    <w:p w:rsidR="005B57F8" w:rsidRDefault="005B57F8"/>
                  </w:txbxContent>
                </v:textbox>
                <w10:wrap type="square"/>
              </v:shape>
            </w:pict>
          </mc:Fallback>
        </mc:AlternateContent>
      </w:r>
      <w:r w:rsidR="00A3496D" w:rsidRPr="001D4B3C">
        <w:rPr>
          <w:rFonts w:ascii="Calibri" w:hAnsi="Calibri" w:cs="Calibri"/>
        </w:rPr>
        <w:t xml:space="preserve">If </w:t>
      </w:r>
      <w:r w:rsidR="00B23C69" w:rsidRPr="001D4B3C">
        <w:rPr>
          <w:rFonts w:ascii="Calibri" w:hAnsi="Calibri" w:cs="Calibri"/>
        </w:rPr>
        <w:t>yes,</w:t>
      </w:r>
      <w:r w:rsidR="00A3496D" w:rsidRPr="001D4B3C">
        <w:rPr>
          <w:rFonts w:ascii="Calibri" w:hAnsi="Calibri" w:cs="Calibri"/>
        </w:rPr>
        <w:t xml:space="preserve"> </w:t>
      </w:r>
      <w:r w:rsidR="00827CF3" w:rsidRPr="001D4B3C">
        <w:rPr>
          <w:rFonts w:ascii="Calibri" w:hAnsi="Calibri" w:cs="Calibri"/>
        </w:rPr>
        <w:t>please give details</w:t>
      </w:r>
      <w:r w:rsidR="00BA6ADE" w:rsidRPr="001D4B3C">
        <w:rPr>
          <w:rFonts w:ascii="Calibri" w:hAnsi="Calibri" w:cs="Calibri"/>
        </w:rPr>
        <w:t xml:space="preserve"> </w:t>
      </w:r>
    </w:p>
    <w:p w14:paraId="5FAB6ECE" w14:textId="77777777" w:rsidR="005B57F8" w:rsidRDefault="005B57F8" w:rsidP="00C926B0">
      <w:pPr>
        <w:pStyle w:val="NoSpacing"/>
        <w:rPr>
          <w:rFonts w:ascii="Calibri" w:hAnsi="Calibri" w:cs="Calibri"/>
        </w:rPr>
      </w:pPr>
    </w:p>
    <w:p w14:paraId="4EC6BA5D" w14:textId="77777777" w:rsidR="005B57F8" w:rsidRPr="001D4B3C" w:rsidRDefault="005B57F8" w:rsidP="00C926B0">
      <w:pPr>
        <w:pStyle w:val="NoSpacing"/>
        <w:rPr>
          <w:rFonts w:ascii="Calibri" w:hAnsi="Calibri" w:cs="Calibri"/>
        </w:rPr>
      </w:pPr>
    </w:p>
    <w:p w14:paraId="38E86058" w14:textId="77777777" w:rsidR="00037F41" w:rsidRDefault="00037F41" w:rsidP="00CC4856">
      <w:pPr>
        <w:pStyle w:val="NoSpacing"/>
        <w:rPr>
          <w:rFonts w:ascii="Calibri" w:hAnsi="Calibri" w:cs="Calibri"/>
          <w:b/>
        </w:rPr>
      </w:pPr>
    </w:p>
    <w:p w14:paraId="45C4F2A6" w14:textId="77777777" w:rsidR="003E69EC" w:rsidRPr="008D7DC1" w:rsidRDefault="00037F41" w:rsidP="00CC4856">
      <w:pPr>
        <w:pStyle w:val="NoSpacing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5B57F8">
        <w:rPr>
          <w:rFonts w:ascii="Calibri" w:hAnsi="Calibri" w:cs="Calibri"/>
          <w:b/>
        </w:rPr>
        <w:t>(</w:t>
      </w:r>
      <w:r w:rsidR="003E69EC" w:rsidRPr="008D7DC1">
        <w:rPr>
          <w:rFonts w:ascii="Calibri" w:hAnsi="Calibri" w:cs="Calibri"/>
          <w:b/>
        </w:rPr>
        <w:t>Optional question</w:t>
      </w:r>
      <w:r w:rsidR="005B57F8">
        <w:rPr>
          <w:rFonts w:ascii="Calibri" w:hAnsi="Calibri" w:cs="Calibri"/>
          <w:b/>
        </w:rPr>
        <w:t>)</w:t>
      </w:r>
    </w:p>
    <w:p w14:paraId="2F9DAC9D" w14:textId="77777777" w:rsidR="003E69EC" w:rsidRPr="008D7DC1" w:rsidRDefault="003E69EC" w:rsidP="00CC4856">
      <w:pPr>
        <w:pStyle w:val="NoSpacing"/>
        <w:rPr>
          <w:rFonts w:ascii="Calibri" w:hAnsi="Calibri" w:cs="Calibri"/>
          <w:b/>
        </w:rPr>
      </w:pPr>
      <w:r w:rsidRPr="008D7DC1">
        <w:rPr>
          <w:rFonts w:ascii="Calibri" w:hAnsi="Calibri" w:cs="Calibri"/>
          <w:b/>
        </w:rPr>
        <w:lastRenderedPageBreak/>
        <w:t xml:space="preserve">In your opinion </w:t>
      </w:r>
      <w:r w:rsidR="00A768A0" w:rsidRPr="008D7DC1">
        <w:rPr>
          <w:rFonts w:ascii="Calibri" w:hAnsi="Calibri" w:cs="Calibri"/>
          <w:b/>
        </w:rPr>
        <w:t>do you face any barriers or challenges</w:t>
      </w:r>
      <w:r w:rsidR="00037F41">
        <w:rPr>
          <w:rFonts w:ascii="Calibri" w:hAnsi="Calibri" w:cs="Calibri"/>
          <w:b/>
        </w:rPr>
        <w:t xml:space="preserve"> in pursuing a career in music</w:t>
      </w:r>
      <w:r w:rsidR="00A768A0" w:rsidRPr="008D7DC1">
        <w:rPr>
          <w:rFonts w:ascii="Calibri" w:hAnsi="Calibri" w:cs="Calibri"/>
          <w:b/>
        </w:rPr>
        <w:t>?</w:t>
      </w:r>
      <w:r w:rsidR="00B07B19" w:rsidRPr="008D7DC1">
        <w:rPr>
          <w:rFonts w:ascii="Calibri" w:hAnsi="Calibri" w:cs="Calibri"/>
          <w:b/>
        </w:rPr>
        <w:t xml:space="preserve"> </w:t>
      </w:r>
    </w:p>
    <w:p w14:paraId="4EF3C280" w14:textId="7596B4CC" w:rsidR="00B07B19" w:rsidRDefault="00B23C69" w:rsidP="00CC4856">
      <w:pPr>
        <w:pStyle w:val="NoSpacing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</w:t>
      </w:r>
      <w:r w:rsidR="00B07B19" w:rsidRPr="006F24AF">
        <w:rPr>
          <w:rFonts w:ascii="Calibri" w:hAnsi="Calibri" w:cs="Calibri"/>
        </w:rPr>
        <w:t>usinc</w:t>
      </w:r>
      <w:proofErr w:type="spellEnd"/>
      <w:r w:rsidR="00B07B19" w:rsidRPr="006F24AF">
        <w:rPr>
          <w:rFonts w:ascii="Calibri" w:hAnsi="Calibri" w:cs="Calibri"/>
        </w:rPr>
        <w:t xml:space="preserve"> </w:t>
      </w:r>
      <w:r w:rsidR="006F24AF">
        <w:rPr>
          <w:rFonts w:ascii="Calibri" w:hAnsi="Calibri" w:cs="Calibri"/>
        </w:rPr>
        <w:t>are interested in any issues you may be facing that may make it more difficult for you to access career development op</w:t>
      </w:r>
      <w:r w:rsidR="00037F41">
        <w:rPr>
          <w:rFonts w:ascii="Calibri" w:hAnsi="Calibri" w:cs="Calibri"/>
        </w:rPr>
        <w:t xml:space="preserve">portunities. </w:t>
      </w:r>
      <w:r w:rsidR="00DF747D">
        <w:rPr>
          <w:rFonts w:ascii="Calibri" w:hAnsi="Calibri" w:cs="Calibri"/>
        </w:rPr>
        <w:t xml:space="preserve"> </w:t>
      </w:r>
    </w:p>
    <w:p w14:paraId="78797C91" w14:textId="77777777" w:rsidR="005B57F8" w:rsidRDefault="00037F41" w:rsidP="00C45BB0">
      <w:pPr>
        <w:pStyle w:val="NoSpacing"/>
        <w:rPr>
          <w:rFonts w:ascii="Calibri" w:hAnsi="Calibri" w:cs="Calibri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724F64F" wp14:editId="700A13DB">
                <wp:simplePos x="0" y="0"/>
                <wp:positionH relativeFrom="column">
                  <wp:posOffset>6985</wp:posOffset>
                </wp:positionH>
                <wp:positionV relativeFrom="paragraph">
                  <wp:posOffset>151765</wp:posOffset>
                </wp:positionV>
                <wp:extent cx="5717540" cy="1739900"/>
                <wp:effectExtent l="6985" t="5080" r="9525" b="762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C3E25" w14:textId="77777777" w:rsidR="005B57F8" w:rsidRDefault="005B5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.55pt;margin-top:11.95pt;width:450.2pt;height:13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H4LgIAAFgEAAAOAAAAZHJzL2Uyb0RvYy54bWysVNtu2zAMfR+wfxD0vtjJkqYx4hRdugwD&#10;ugvQ7gNkWbaFSaImKbG7ry8lJ1nQbS/D/CCIInVEnkN6fTNoRQ7CeQmmpNNJTokwHGpp2pJ+e9y9&#10;uabEB2ZqpsCIkj4JT282r1+te1uIGXSgauEIghhf9LakXQi2yDLPO6GZn4AVBp0NOM0Cmq7Nasd6&#10;RNcqm+X5VdaDq60DLrzH07vRSTcJv2kED1+axotAVEkxt5BWl9YqrtlmzYrWMdtJfkyD/UMWmkmD&#10;j56h7lhgZO/kb1BacgcemjDhoDNoGslFqgGrmeYvqnnomBWpFiTH2zNN/v/B8s+Hr47IuqRzSgzT&#10;KNGjGAJ5BwNZRXZ66wsMerAYFgY8RpVTpd7eA//uiYFtx0wrbp2DvhOsxuym8WZ2cXXE8RGk6j9B&#10;jc+wfYAENDROR+qQDILoqNLTWZmYCsfDxXK6XMzRxdE3Xb5drfKkXcaK03XrfPggQJO4KalD6RM8&#10;O9z7ENNhxSkkvuZByXonlUqGa6utcuTAsE126UsVvAhThvQlXS1mi5GBv0Lk6fsThJYB+11JXdLr&#10;cxArIm/vTZ26MTCpxj2mrMyRyMjdyGIYqiEpdnXSp4L6CZl1MLY3jiNuOnA/KemxtUvqf+yZE5So&#10;jwbVWU3nkcqQjPliOUPDXXqqSw8zHKFKGigZt9swzs/eOtl2+NLYDwZuUdFGJq6j9GNWx/SxfZME&#10;x1GL83Fpp6hfP4TNMwAAAP//AwBQSwMEFAAGAAgAAAAhAOeK7LDeAAAACAEAAA8AAABkcnMvZG93&#10;bnJldi54bWxMj8FOwzAQRO9I/IO1SFwQddJC24Q4FUICwQ0Kgqsbb5MIex1sNw1/z3KC4+yMZt9U&#10;m8lZMWKIvScF+SwDgdR401Or4O31/nINIiZNRltPqOAbI2zq05NKl8Yf6QXHbWoFl1AstYIupaGU&#10;MjYdOh1nfkBib++D04llaKUJ+sjlzsp5li2l0z3xh04PeNdh87k9OAXrq8fxIz4tnt+b5d4W6WI1&#10;PnwFpc7PptsbEAmn9BeGX3xGh5qZdv5AJgrLOueggvmiAMF2keXXIHZ8KFYFyLqS/wfUPwAAAP//&#10;AwBQSwECLQAUAAYACAAAACEAtoM4kv4AAADhAQAAEwAAAAAAAAAAAAAAAAAAAAAAW0NvbnRlbnRf&#10;VHlwZXNdLnhtbFBLAQItABQABgAIAAAAIQA4/SH/1gAAAJQBAAALAAAAAAAAAAAAAAAAAC8BAABf&#10;cmVscy8ucmVsc1BLAQItABQABgAIAAAAIQAsbhH4LgIAAFgEAAAOAAAAAAAAAAAAAAAAAC4CAABk&#10;cnMvZTJvRG9jLnhtbFBLAQItABQABgAIAAAAIQDniuyw3gAAAAgBAAAPAAAAAAAAAAAAAAAAAIgE&#10;AABkcnMvZG93bnJldi54bWxQSwUGAAAAAAQABADzAAAAkwUAAAAA&#10;">
                <v:textbox>
                  <w:txbxContent>
                    <w:p w:rsidR="005B57F8" w:rsidRDefault="005B57F8"/>
                  </w:txbxContent>
                </v:textbox>
                <w10:wrap type="square"/>
              </v:shape>
            </w:pict>
          </mc:Fallback>
        </mc:AlternateContent>
      </w:r>
    </w:p>
    <w:p w14:paraId="67ACBF3C" w14:textId="77777777" w:rsidR="00C45BB0" w:rsidRDefault="00C45BB0" w:rsidP="00C45BB0">
      <w:pPr>
        <w:pStyle w:val="NoSpacing"/>
        <w:rPr>
          <w:rFonts w:ascii="Calibri" w:hAnsi="Calibri" w:cs="Calibri"/>
          <w:b/>
        </w:rPr>
      </w:pPr>
      <w:r w:rsidRPr="008D7DC1">
        <w:rPr>
          <w:rFonts w:ascii="Calibri" w:hAnsi="Calibri" w:cs="Calibri"/>
          <w:b/>
        </w:rPr>
        <w:t xml:space="preserve">Do you have any travel </w:t>
      </w:r>
      <w:r w:rsidR="00037F41">
        <w:rPr>
          <w:rFonts w:ascii="Calibri" w:hAnsi="Calibri" w:cs="Calibri"/>
          <w:b/>
        </w:rPr>
        <w:t xml:space="preserve">or access </w:t>
      </w:r>
      <w:r w:rsidRPr="008D7DC1">
        <w:rPr>
          <w:rFonts w:ascii="Calibri" w:hAnsi="Calibri" w:cs="Calibri"/>
          <w:b/>
        </w:rPr>
        <w:t>requirements?</w:t>
      </w:r>
    </w:p>
    <w:p w14:paraId="693144AD" w14:textId="77777777" w:rsidR="005B57F8" w:rsidRDefault="005B57F8" w:rsidP="00C45BB0">
      <w:pPr>
        <w:pStyle w:val="NoSpacing"/>
        <w:rPr>
          <w:rFonts w:ascii="Calibri" w:hAnsi="Calibri" w:cs="Calibri"/>
          <w:b/>
        </w:rPr>
      </w:pPr>
    </w:p>
    <w:p w14:paraId="22247F8F" w14:textId="77777777" w:rsidR="005B57F8" w:rsidRDefault="005B57F8" w:rsidP="00C45BB0">
      <w:pPr>
        <w:pStyle w:val="NoSpacing"/>
        <w:rPr>
          <w:rFonts w:ascii="Calibri" w:hAnsi="Calibri" w:cs="Calibri"/>
          <w:b/>
        </w:rPr>
      </w:pPr>
    </w:p>
    <w:p w14:paraId="6D3E5B33" w14:textId="77777777" w:rsidR="005B57F8" w:rsidRPr="005B57F8" w:rsidRDefault="005B57F8" w:rsidP="00C45BB0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</w:rPr>
        <w:t>____________________________________________________________________________</w:t>
      </w:r>
    </w:p>
    <w:p w14:paraId="0C3DB3F5" w14:textId="77777777" w:rsidR="00167335" w:rsidRPr="00A768A0" w:rsidRDefault="00167335" w:rsidP="00C45BB0">
      <w:pPr>
        <w:pStyle w:val="NoSpacing"/>
        <w:rPr>
          <w:rFonts w:ascii="Calibri" w:hAnsi="Calibri" w:cs="Calibri"/>
        </w:rPr>
      </w:pPr>
    </w:p>
    <w:p w14:paraId="362D7E5E" w14:textId="77777777" w:rsidR="00C45BB0" w:rsidRDefault="008D7DC1" w:rsidP="00CC4856">
      <w:pPr>
        <w:pStyle w:val="NoSpacing"/>
        <w:rPr>
          <w:rFonts w:cs="Calibri"/>
          <w:b/>
        </w:rPr>
      </w:pPr>
      <w:r w:rsidRPr="002E537D">
        <w:rPr>
          <w:rFonts w:cs="Calibri"/>
          <w:b/>
        </w:rPr>
        <w:t>Deadline for applications</w:t>
      </w:r>
    </w:p>
    <w:p w14:paraId="0A55B71D" w14:textId="5D24E076" w:rsidR="00C12DDD" w:rsidRPr="00C12DDD" w:rsidRDefault="00C12DDD" w:rsidP="00CC4856">
      <w:pPr>
        <w:pStyle w:val="NoSpacing"/>
        <w:rPr>
          <w:rFonts w:cs="Calibri"/>
        </w:rPr>
      </w:pPr>
      <w:r w:rsidRPr="00C12DDD">
        <w:rPr>
          <w:rFonts w:cs="Calibri"/>
        </w:rPr>
        <w:t xml:space="preserve">All applications </w:t>
      </w:r>
      <w:r w:rsidR="002D2E14">
        <w:rPr>
          <w:rFonts w:cs="Calibri"/>
        </w:rPr>
        <w:t xml:space="preserve">are </w:t>
      </w:r>
      <w:r w:rsidRPr="00C12DDD">
        <w:rPr>
          <w:rFonts w:cs="Calibri"/>
        </w:rPr>
        <w:t xml:space="preserve">to be received by 12 noon </w:t>
      </w:r>
      <w:r w:rsidR="003C2D3E" w:rsidRPr="002D2E14">
        <w:rPr>
          <w:rFonts w:cs="Calibri"/>
        </w:rPr>
        <w:t xml:space="preserve">Friday </w:t>
      </w:r>
      <w:r w:rsidR="00B23C69">
        <w:rPr>
          <w:rFonts w:cs="Calibri"/>
        </w:rPr>
        <w:t>9</w:t>
      </w:r>
      <w:r w:rsidR="003C2D3E" w:rsidRPr="002D2E14">
        <w:rPr>
          <w:rFonts w:cs="Calibri"/>
          <w:vertAlign w:val="superscript"/>
        </w:rPr>
        <w:t>nd</w:t>
      </w:r>
      <w:r w:rsidR="00C669B2" w:rsidRPr="002D2E14">
        <w:rPr>
          <w:rFonts w:cs="Calibri"/>
        </w:rPr>
        <w:t xml:space="preserve"> October </w:t>
      </w:r>
      <w:r w:rsidRPr="002D2E14">
        <w:rPr>
          <w:rFonts w:cs="Calibri"/>
        </w:rPr>
        <w:t>2020.</w:t>
      </w:r>
    </w:p>
    <w:p w14:paraId="155E9AA5" w14:textId="77777777" w:rsidR="00F3152E" w:rsidRDefault="00F3152E" w:rsidP="00CC4856">
      <w:pPr>
        <w:pStyle w:val="NoSpacing"/>
        <w:rPr>
          <w:rFonts w:cs="Calibri"/>
          <w:b/>
          <w:highlight w:val="yellow"/>
        </w:rPr>
      </w:pPr>
    </w:p>
    <w:p w14:paraId="695F6DE0" w14:textId="77777777" w:rsidR="008427C7" w:rsidRPr="005B57F8" w:rsidRDefault="00F3152E" w:rsidP="00CC4856">
      <w:pPr>
        <w:pStyle w:val="NoSpacing"/>
        <w:rPr>
          <w:rFonts w:cs="Calibri"/>
          <w:b/>
        </w:rPr>
      </w:pPr>
      <w:r w:rsidRPr="005B57F8">
        <w:rPr>
          <w:rFonts w:cs="Calibri"/>
          <w:b/>
        </w:rPr>
        <w:t xml:space="preserve">Please email this application form to </w:t>
      </w:r>
      <w:hyperlink r:id="rId7" w:history="1">
        <w:r w:rsidRPr="005B57F8">
          <w:rPr>
            <w:rStyle w:val="Hyperlink"/>
            <w:rFonts w:cs="Calibri"/>
            <w:b/>
          </w:rPr>
          <w:t>musinc@middlesbrough.gov.uk</w:t>
        </w:r>
      </w:hyperlink>
      <w:r w:rsidRPr="005B57F8">
        <w:rPr>
          <w:rFonts w:cs="Calibri"/>
          <w:b/>
        </w:rPr>
        <w:t xml:space="preserve"> </w:t>
      </w:r>
    </w:p>
    <w:p w14:paraId="0D072496" w14:textId="77777777" w:rsidR="00862C14" w:rsidRDefault="00862C14" w:rsidP="00CC4856">
      <w:pPr>
        <w:pStyle w:val="NoSpacing"/>
        <w:rPr>
          <w:rFonts w:cs="Calibri"/>
        </w:rPr>
      </w:pPr>
    </w:p>
    <w:p w14:paraId="66134BC8" w14:textId="0989CDCD" w:rsidR="005B57F8" w:rsidRDefault="005B57F8" w:rsidP="005B57F8">
      <w:r>
        <w:t xml:space="preserve">MUSINC recognises and promotes Equality law’s reasonable adjustments guidelines, and therefore reasonable adjustments are available. If you would like to discuss reasonable adjustment </w:t>
      </w:r>
      <w:r w:rsidR="00B23C69">
        <w:t>options,</w:t>
      </w:r>
      <w:r>
        <w:t xml:space="preserve"> please do not hesitate to contact us at any point in the application process. </w:t>
      </w:r>
    </w:p>
    <w:p w14:paraId="0D4F27D4" w14:textId="4FDDD29A" w:rsidR="00862C14" w:rsidRPr="005B57F8" w:rsidRDefault="005B57F8" w:rsidP="00CC4856">
      <w:pPr>
        <w:pStyle w:val="NoSpacing"/>
        <w:rPr>
          <w:rFonts w:cs="Calibri"/>
        </w:rPr>
      </w:pPr>
      <w:r w:rsidRPr="005B57F8">
        <w:rPr>
          <w:rFonts w:cs="Calibri"/>
        </w:rPr>
        <w:t xml:space="preserve">If you require support with your application or require this form in an alternative </w:t>
      </w:r>
      <w:r w:rsidR="00B23C69" w:rsidRPr="005B57F8">
        <w:rPr>
          <w:rFonts w:cs="Calibri"/>
        </w:rPr>
        <w:t>format,</w:t>
      </w:r>
      <w:r w:rsidRPr="005B57F8">
        <w:rPr>
          <w:rFonts w:cs="Calibri"/>
        </w:rPr>
        <w:t xml:space="preserve"> please contact us to discuss further. </w:t>
      </w:r>
    </w:p>
    <w:p w14:paraId="30B7A045" w14:textId="77777777" w:rsidR="002B3081" w:rsidRDefault="002B3081" w:rsidP="00CC4856">
      <w:pPr>
        <w:pStyle w:val="NoSpacing"/>
        <w:rPr>
          <w:rFonts w:cs="Calibri"/>
          <w:b/>
        </w:rPr>
      </w:pPr>
    </w:p>
    <w:sectPr w:rsidR="002B3081" w:rsidSect="006B4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1C3"/>
    <w:rsid w:val="00037F41"/>
    <w:rsid w:val="00042CD5"/>
    <w:rsid w:val="000469BD"/>
    <w:rsid w:val="00062FB1"/>
    <w:rsid w:val="000A24F8"/>
    <w:rsid w:val="000C6745"/>
    <w:rsid w:val="000D12FB"/>
    <w:rsid w:val="000E2EC3"/>
    <w:rsid w:val="000E44C8"/>
    <w:rsid w:val="000E7499"/>
    <w:rsid w:val="0010772D"/>
    <w:rsid w:val="0011423C"/>
    <w:rsid w:val="00167335"/>
    <w:rsid w:val="00173E4A"/>
    <w:rsid w:val="001D23C6"/>
    <w:rsid w:val="001D4B3C"/>
    <w:rsid w:val="001E53C3"/>
    <w:rsid w:val="00207C59"/>
    <w:rsid w:val="00265DBB"/>
    <w:rsid w:val="00272EE9"/>
    <w:rsid w:val="002745B8"/>
    <w:rsid w:val="002A679C"/>
    <w:rsid w:val="002B3081"/>
    <w:rsid w:val="002C4F35"/>
    <w:rsid w:val="002D2E14"/>
    <w:rsid w:val="002E537D"/>
    <w:rsid w:val="002E5A6B"/>
    <w:rsid w:val="002F5026"/>
    <w:rsid w:val="00317320"/>
    <w:rsid w:val="00347677"/>
    <w:rsid w:val="00363924"/>
    <w:rsid w:val="003C2D3E"/>
    <w:rsid w:val="003E1F89"/>
    <w:rsid w:val="003E69EC"/>
    <w:rsid w:val="00407D06"/>
    <w:rsid w:val="00433F5D"/>
    <w:rsid w:val="00440E3B"/>
    <w:rsid w:val="00463763"/>
    <w:rsid w:val="00494588"/>
    <w:rsid w:val="00496540"/>
    <w:rsid w:val="004A6757"/>
    <w:rsid w:val="004C4D41"/>
    <w:rsid w:val="0050653D"/>
    <w:rsid w:val="00516306"/>
    <w:rsid w:val="0058042E"/>
    <w:rsid w:val="005A5959"/>
    <w:rsid w:val="005B4648"/>
    <w:rsid w:val="005B57F8"/>
    <w:rsid w:val="005B5956"/>
    <w:rsid w:val="005F729A"/>
    <w:rsid w:val="006159F7"/>
    <w:rsid w:val="00636034"/>
    <w:rsid w:val="00636958"/>
    <w:rsid w:val="00644B56"/>
    <w:rsid w:val="0066611A"/>
    <w:rsid w:val="006B4329"/>
    <w:rsid w:val="006C40A7"/>
    <w:rsid w:val="006E4953"/>
    <w:rsid w:val="006F24AF"/>
    <w:rsid w:val="00712E10"/>
    <w:rsid w:val="007671CB"/>
    <w:rsid w:val="007B76EE"/>
    <w:rsid w:val="00826888"/>
    <w:rsid w:val="0082694A"/>
    <w:rsid w:val="00827CF3"/>
    <w:rsid w:val="008427C7"/>
    <w:rsid w:val="00862C14"/>
    <w:rsid w:val="00876143"/>
    <w:rsid w:val="008D7DC1"/>
    <w:rsid w:val="00944D68"/>
    <w:rsid w:val="00946A2A"/>
    <w:rsid w:val="00990707"/>
    <w:rsid w:val="00996683"/>
    <w:rsid w:val="009A3732"/>
    <w:rsid w:val="009B39A5"/>
    <w:rsid w:val="009C01C3"/>
    <w:rsid w:val="009D3B8C"/>
    <w:rsid w:val="00A11597"/>
    <w:rsid w:val="00A271F0"/>
    <w:rsid w:val="00A3496D"/>
    <w:rsid w:val="00A768A0"/>
    <w:rsid w:val="00A77556"/>
    <w:rsid w:val="00A87CD1"/>
    <w:rsid w:val="00AB2A83"/>
    <w:rsid w:val="00AD39B8"/>
    <w:rsid w:val="00B06C8C"/>
    <w:rsid w:val="00B07B19"/>
    <w:rsid w:val="00B146FF"/>
    <w:rsid w:val="00B23C69"/>
    <w:rsid w:val="00B27216"/>
    <w:rsid w:val="00B63621"/>
    <w:rsid w:val="00BA0755"/>
    <w:rsid w:val="00BA3332"/>
    <w:rsid w:val="00BA6ADE"/>
    <w:rsid w:val="00BB6373"/>
    <w:rsid w:val="00BB6565"/>
    <w:rsid w:val="00BE08F9"/>
    <w:rsid w:val="00BE6FAF"/>
    <w:rsid w:val="00C11447"/>
    <w:rsid w:val="00C12DDD"/>
    <w:rsid w:val="00C13CD0"/>
    <w:rsid w:val="00C45BB0"/>
    <w:rsid w:val="00C669B2"/>
    <w:rsid w:val="00C77FFE"/>
    <w:rsid w:val="00C926B0"/>
    <w:rsid w:val="00CC4856"/>
    <w:rsid w:val="00CC61B5"/>
    <w:rsid w:val="00CF0135"/>
    <w:rsid w:val="00D326C3"/>
    <w:rsid w:val="00D61D34"/>
    <w:rsid w:val="00DF747D"/>
    <w:rsid w:val="00E44DAE"/>
    <w:rsid w:val="00EC0363"/>
    <w:rsid w:val="00EF23EB"/>
    <w:rsid w:val="00F004AB"/>
    <w:rsid w:val="00F178D9"/>
    <w:rsid w:val="00F3152E"/>
    <w:rsid w:val="00F80ED0"/>
    <w:rsid w:val="00F90F08"/>
    <w:rsid w:val="00FA6F75"/>
    <w:rsid w:val="00FD7FB9"/>
    <w:rsid w:val="00FF471D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8F126"/>
  <w15:docId w15:val="{ADB29ED4-8811-47D1-B78B-DCFE7951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6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1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usinc@middlesbrough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Simon Smith</cp:lastModifiedBy>
  <cp:revision>2</cp:revision>
  <dcterms:created xsi:type="dcterms:W3CDTF">2020-10-01T15:18:00Z</dcterms:created>
  <dcterms:modified xsi:type="dcterms:W3CDTF">2020-10-01T15:18:00Z</dcterms:modified>
</cp:coreProperties>
</file>